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D53B" w14:textId="51F94A04" w:rsidR="006E2BB9" w:rsidRPr="002048CD" w:rsidRDefault="00FA66EF" w:rsidP="002048CD">
      <w:pPr>
        <w:jc w:val="center"/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DONATION</w:t>
      </w:r>
      <w:r w:rsidR="009A7B96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RECEIPT</w:t>
      </w:r>
    </w:p>
    <w:p w14:paraId="214D844C" w14:textId="77777777" w:rsidR="00002D03" w:rsidRDefault="0086678A" w:rsidP="008351CA">
      <w:pPr>
        <w:tabs>
          <w:tab w:val="left" w:pos="630"/>
          <w:tab w:val="left" w:pos="5760"/>
        </w:tabs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</w:p>
    <w:p w14:paraId="7A2C6326" w14:textId="0BF9D43B" w:rsidR="009A7B96" w:rsidRDefault="00002D03" w:rsidP="00511778">
      <w:pPr>
        <w:tabs>
          <w:tab w:val="left" w:pos="630"/>
          <w:tab w:val="left" w:pos="5400"/>
        </w:tabs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  <w:r w:rsidR="00511778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>Donor</w:t>
      </w:r>
      <w:r w:rsidR="0086678A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  <w:r w:rsidR="00511778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>Charitable Organization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6"/>
        <w:gridCol w:w="1315"/>
        <w:gridCol w:w="3786"/>
        <w:gridCol w:w="236"/>
      </w:tblGrid>
      <w:tr w:rsidR="008351CA" w:rsidRPr="00441851" w14:paraId="3AC0D878" w14:textId="77777777" w:rsidTr="008351CA">
        <w:trPr>
          <w:trHeight w:val="432"/>
        </w:trPr>
        <w:tc>
          <w:tcPr>
            <w:tcW w:w="236" w:type="dxa"/>
          </w:tcPr>
          <w:p w14:paraId="4927ACDB" w14:textId="0B99B940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960" w:type="dxa"/>
            <w:tcBorders>
              <w:bottom w:val="single" w:sz="8" w:space="0" w:color="404040" w:themeColor="text1" w:themeTint="BF"/>
            </w:tcBorders>
            <w:vAlign w:val="bottom"/>
          </w:tcPr>
          <w:p w14:paraId="121F2A8C" w14:textId="6CC7D08B" w:rsidR="00441851" w:rsidRPr="00441851" w:rsidRDefault="00441851" w:rsidP="008351C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68" w:type="dxa"/>
          </w:tcPr>
          <w:p w14:paraId="50B0004B" w14:textId="77777777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960" w:type="dxa"/>
            <w:tcBorders>
              <w:bottom w:val="single" w:sz="8" w:space="0" w:color="404040" w:themeColor="text1" w:themeTint="BF"/>
            </w:tcBorders>
            <w:vAlign w:val="bottom"/>
          </w:tcPr>
          <w:p w14:paraId="0B08295F" w14:textId="5CA0CE65" w:rsidR="00441851" w:rsidRPr="00441851" w:rsidRDefault="00441851" w:rsidP="008351C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6" w:type="dxa"/>
          </w:tcPr>
          <w:p w14:paraId="5327D91C" w14:textId="77777777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2644DC3C" w14:textId="222DE619" w:rsidR="00A62F31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Name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</w:r>
      <w:proofErr w:type="spellStart"/>
      <w:r>
        <w:rPr>
          <w:rFonts w:ascii="Arial" w:hAnsi="Arial" w:cs="Arial"/>
          <w:color w:val="404040" w:themeColor="text1" w:themeTint="BF"/>
          <w:sz w:val="16"/>
          <w:szCs w:val="16"/>
        </w:rPr>
        <w:t>Name</w:t>
      </w:r>
      <w:proofErr w:type="spellEnd"/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8351CA" w:rsidRPr="00441851" w14:paraId="5FB35234" w14:textId="77777777" w:rsidTr="008351CA">
        <w:trPr>
          <w:trHeight w:val="432"/>
        </w:trPr>
        <w:tc>
          <w:tcPr>
            <w:tcW w:w="237" w:type="dxa"/>
          </w:tcPr>
          <w:p w14:paraId="7059D453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41336BD0" w14:textId="48984D78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6CBBE78C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7FAECFA8" w14:textId="201AEDE2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70614C26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55E11E61" w14:textId="587A93E3" w:rsidR="00441851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Address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Address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8351CA" w:rsidRPr="00441851" w14:paraId="0E4A3268" w14:textId="77777777" w:rsidTr="008351CA">
        <w:trPr>
          <w:trHeight w:val="432"/>
        </w:trPr>
        <w:tc>
          <w:tcPr>
            <w:tcW w:w="237" w:type="dxa"/>
          </w:tcPr>
          <w:p w14:paraId="7D656D3A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371C5031" w14:textId="15E0E0DE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543D4709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4DDAF8F0" w14:textId="4424ADE0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648CF2C4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71885290" w14:textId="5EB88A6F" w:rsidR="00441851" w:rsidRPr="00037184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City, State, Zip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002D03" w:rsidRPr="00441851" w14:paraId="1CD2DCB8" w14:textId="77777777" w:rsidTr="00511778">
        <w:trPr>
          <w:trHeight w:val="432"/>
        </w:trPr>
        <w:tc>
          <w:tcPr>
            <w:tcW w:w="237" w:type="dxa"/>
          </w:tcPr>
          <w:p w14:paraId="2ECD88D3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1E06C824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0538DD7B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71956756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0BAA3C2A" w14:textId="77777777" w:rsidR="00002D03" w:rsidRPr="00441851" w:rsidRDefault="00002D03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74BFBCE0" w14:textId="3171CA63" w:rsidR="00BD6B6A" w:rsidRPr="00CC271E" w:rsidRDefault="00002D03" w:rsidP="00CC271E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</w:r>
      <w:r w:rsidR="00511778">
        <w:rPr>
          <w:rFonts w:ascii="Arial" w:hAnsi="Arial" w:cs="Arial"/>
          <w:color w:val="404040" w:themeColor="text1" w:themeTint="BF"/>
          <w:sz w:val="16"/>
          <w:szCs w:val="16"/>
        </w:rPr>
        <w:t>Date of Donation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Tax ID Number</w:t>
      </w:r>
    </w:p>
    <w:p w14:paraId="1E3A7B46" w14:textId="72312A61" w:rsidR="00F4568A" w:rsidRPr="005546D7" w:rsidRDefault="00F4568A" w:rsidP="005546D7">
      <w:pPr>
        <w:tabs>
          <w:tab w:val="left" w:pos="180"/>
          <w:tab w:val="left" w:pos="360"/>
        </w:tabs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2048CD" w:rsidRPr="00CC271E" w14:paraId="6E37D178" w14:textId="77777777" w:rsidTr="002048CD">
        <w:trPr>
          <w:trHeight w:hRule="exact" w:val="389"/>
          <w:jc w:val="center"/>
        </w:trPr>
        <w:tc>
          <w:tcPr>
            <w:tcW w:w="4320" w:type="dxa"/>
          </w:tcPr>
          <w:p w14:paraId="4F67AC71" w14:textId="0BC08A87" w:rsidR="002048CD" w:rsidRPr="00FE0157" w:rsidRDefault="002048CD" w:rsidP="00CC271E">
            <w:pPr>
              <w:rPr>
                <w:rFonts w:ascii="Arial Black" w:hAnsi="Arial Black" w:cs="Arial"/>
                <w:b/>
                <w:bCs/>
                <w:color w:val="404040" w:themeColor="text1" w:themeTint="BF"/>
                <w:sz w:val="22"/>
                <w:szCs w:val="22"/>
              </w:rPr>
            </w:pPr>
            <w:r w:rsidRPr="00FE0157">
              <w:rPr>
                <w:rFonts w:ascii="Arial Black" w:hAnsi="Arial Black" w:cs="Arial"/>
                <w:b/>
                <w:bCs/>
                <w:color w:val="2F5496" w:themeColor="accent1" w:themeShade="BF"/>
                <w:sz w:val="22"/>
                <w:szCs w:val="22"/>
              </w:rPr>
              <w:t>Item(s) Donated</w:t>
            </w:r>
          </w:p>
        </w:tc>
        <w:tc>
          <w:tcPr>
            <w:tcW w:w="720" w:type="dxa"/>
          </w:tcPr>
          <w:p w14:paraId="3F323F4D" w14:textId="77777777" w:rsidR="002048CD" w:rsidRPr="00CC271E" w:rsidRDefault="002048CD" w:rsidP="00CC271E">
            <w:pPr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74F4AA8" w14:textId="736D325E" w:rsidR="002048CD" w:rsidRPr="00CC271E" w:rsidRDefault="002048CD" w:rsidP="00CC271E">
            <w:pPr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2048CD" w14:paraId="0885182B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bottom w:val="single" w:sz="8" w:space="0" w:color="404040" w:themeColor="text1" w:themeTint="BF"/>
            </w:tcBorders>
            <w:vAlign w:val="bottom"/>
          </w:tcPr>
          <w:p w14:paraId="6E6BD3AA" w14:textId="467446B1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1.</w:t>
            </w:r>
          </w:p>
        </w:tc>
        <w:tc>
          <w:tcPr>
            <w:tcW w:w="720" w:type="dxa"/>
            <w:vAlign w:val="bottom"/>
          </w:tcPr>
          <w:p w14:paraId="4B1A9AF0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404040" w:themeColor="text1" w:themeTint="BF"/>
            </w:tcBorders>
            <w:vAlign w:val="bottom"/>
          </w:tcPr>
          <w:p w14:paraId="39A41054" w14:textId="7FF49E2A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7.</w:t>
            </w:r>
          </w:p>
        </w:tc>
      </w:tr>
      <w:tr w:rsidR="002048CD" w14:paraId="5BDD80A0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74FCED47" w14:textId="3442A51F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2.</w:t>
            </w:r>
          </w:p>
        </w:tc>
        <w:tc>
          <w:tcPr>
            <w:tcW w:w="720" w:type="dxa"/>
            <w:vAlign w:val="bottom"/>
          </w:tcPr>
          <w:p w14:paraId="3EFF9736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2627BDD2" w14:textId="4206D606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8.</w:t>
            </w:r>
          </w:p>
        </w:tc>
      </w:tr>
      <w:tr w:rsidR="002048CD" w14:paraId="6E6F74A8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5B9C6A97" w14:textId="5E6ABE23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3.</w:t>
            </w:r>
          </w:p>
        </w:tc>
        <w:tc>
          <w:tcPr>
            <w:tcW w:w="720" w:type="dxa"/>
            <w:vAlign w:val="bottom"/>
          </w:tcPr>
          <w:p w14:paraId="600A31C7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1AB21559" w14:textId="05250BCC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9.</w:t>
            </w:r>
          </w:p>
        </w:tc>
      </w:tr>
      <w:tr w:rsidR="002048CD" w14:paraId="20F0B256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44DB4DC9" w14:textId="52FAF804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4.</w:t>
            </w:r>
          </w:p>
        </w:tc>
        <w:tc>
          <w:tcPr>
            <w:tcW w:w="720" w:type="dxa"/>
            <w:vAlign w:val="bottom"/>
          </w:tcPr>
          <w:p w14:paraId="4E3648C7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2C44027F" w14:textId="33F0D83F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10.</w:t>
            </w:r>
          </w:p>
        </w:tc>
      </w:tr>
      <w:tr w:rsidR="002048CD" w14:paraId="66430904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4CF661E9" w14:textId="66094FBA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5.</w:t>
            </w:r>
          </w:p>
        </w:tc>
        <w:tc>
          <w:tcPr>
            <w:tcW w:w="720" w:type="dxa"/>
            <w:vAlign w:val="bottom"/>
          </w:tcPr>
          <w:p w14:paraId="05D22326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23170B3A" w14:textId="61F988C0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11.</w:t>
            </w:r>
          </w:p>
        </w:tc>
      </w:tr>
      <w:tr w:rsidR="002048CD" w14:paraId="603C816F" w14:textId="77777777" w:rsidTr="002048CD">
        <w:trPr>
          <w:trHeight w:hRule="exact" w:val="389"/>
          <w:jc w:val="center"/>
        </w:trPr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34BDDD62" w14:textId="74D434B0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6.</w:t>
            </w:r>
          </w:p>
        </w:tc>
        <w:tc>
          <w:tcPr>
            <w:tcW w:w="720" w:type="dxa"/>
            <w:vAlign w:val="bottom"/>
          </w:tcPr>
          <w:p w14:paraId="7C5701D2" w14:textId="77777777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72E2C6E6" w14:textId="48A3B783" w:rsidR="002048CD" w:rsidRDefault="002048CD" w:rsidP="002048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12.</w:t>
            </w:r>
          </w:p>
        </w:tc>
      </w:tr>
    </w:tbl>
    <w:p w14:paraId="15D6A685" w14:textId="4670E9A7" w:rsidR="00F4568A" w:rsidRPr="00FE0157" w:rsidRDefault="00FE0157" w:rsidP="00FE0157">
      <w:pPr>
        <w:jc w:val="right"/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FE0157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(</w:t>
      </w:r>
      <w:proofErr w:type="gramStart"/>
      <w:r w:rsidRPr="00FE0157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additional</w:t>
      </w:r>
      <w:proofErr w:type="gramEnd"/>
      <w:r w:rsidRPr="00FE0157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 pages may be attached)</w:t>
      </w:r>
    </w:p>
    <w:p w14:paraId="74C07698" w14:textId="77777777" w:rsidR="00FE0157" w:rsidRDefault="00FE0157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1F94EC8" w14:textId="77777777" w:rsidR="00FE0157" w:rsidRPr="00FE0157" w:rsidRDefault="00FE0157" w:rsidP="00FE0157">
      <w:pPr>
        <w:rPr>
          <w:rFonts w:ascii="Arial Black" w:hAnsi="Arial Black" w:cs="Arial"/>
          <w:b/>
          <w:bCs/>
          <w:color w:val="2F5496" w:themeColor="accent1" w:themeShade="BF"/>
        </w:rPr>
      </w:pPr>
      <w:r w:rsidRPr="00FE0157">
        <w:rPr>
          <w:rFonts w:ascii="Arial Black" w:hAnsi="Arial Black" w:cs="Arial"/>
          <w:b/>
          <w:bCs/>
          <w:color w:val="2F5496" w:themeColor="accent1" w:themeShade="BF"/>
        </w:rPr>
        <w:t>Goods or Services Disclosure</w:t>
      </w:r>
    </w:p>
    <w:p w14:paraId="145018FD" w14:textId="77777777" w:rsidR="00FE0157" w:rsidRPr="00BB45DD" w:rsidRDefault="00FE0157" w:rsidP="00FE0157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5FDB5C94" w14:textId="73FC2927" w:rsidR="00FE0157" w:rsidRDefault="002048CD" w:rsidP="00FE0157">
      <w:p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Webdings" w:hAnsi="Webdings" w:cs="Arial"/>
          <w:color w:val="404040" w:themeColor="text1" w:themeTint="BF"/>
          <w:sz w:val="20"/>
          <w:szCs w:val="20"/>
        </w:rPr>
        <w:t xml:space="preserve">c </w:t>
      </w:r>
      <w:r w:rsidR="00FE0157">
        <w:rPr>
          <w:rFonts w:ascii="Arial" w:hAnsi="Arial" w:cs="Arial"/>
          <w:color w:val="404040" w:themeColor="text1" w:themeTint="BF"/>
          <w:sz w:val="20"/>
          <w:szCs w:val="20"/>
        </w:rPr>
        <w:t xml:space="preserve">The Charitable Organization </w:t>
      </w:r>
      <w:r w:rsidR="00FE0157" w:rsidRPr="00E32B9E">
        <w:rPr>
          <w:rFonts w:ascii="Arial" w:hAnsi="Arial" w:cs="Arial"/>
          <w:color w:val="404040" w:themeColor="text1" w:themeTint="BF"/>
          <w:sz w:val="20"/>
          <w:szCs w:val="20"/>
          <w:u w:val="single"/>
        </w:rPr>
        <w:t>does not</w:t>
      </w:r>
      <w:r w:rsidR="00FE0157">
        <w:rPr>
          <w:rFonts w:ascii="Arial" w:hAnsi="Arial" w:cs="Arial"/>
          <w:color w:val="404040" w:themeColor="text1" w:themeTint="BF"/>
          <w:sz w:val="20"/>
          <w:szCs w:val="20"/>
        </w:rPr>
        <w:t xml:space="preserve"> provide goods or services in whole or partial consideration for this donation </w:t>
      </w:r>
      <w:r w:rsidR="00FE0157" w:rsidRPr="00464BDA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-OR-</w:t>
      </w:r>
      <w:r w:rsidR="00FE015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FE0157" w:rsidRPr="00464BDA">
        <w:rPr>
          <w:rFonts w:ascii="Webdings" w:hAnsi="Webdings" w:cs="Arial"/>
          <w:color w:val="404040" w:themeColor="text1" w:themeTint="BF"/>
          <w:sz w:val="20"/>
          <w:szCs w:val="20"/>
        </w:rPr>
        <w:t>c</w:t>
      </w:r>
      <w:r w:rsidR="00FE0157">
        <w:rPr>
          <w:rFonts w:ascii="Arial" w:hAnsi="Arial" w:cs="Arial"/>
          <w:color w:val="404040" w:themeColor="text1" w:themeTint="BF"/>
          <w:sz w:val="20"/>
          <w:szCs w:val="20"/>
        </w:rPr>
        <w:t xml:space="preserve"> The Charitable Organization provides goods or services in whole or partial consideration for this donation that consist solely of intangible religious benefits.</w:t>
      </w:r>
    </w:p>
    <w:p w14:paraId="7D7B7C38" w14:textId="77777777" w:rsidR="00FE0157" w:rsidRPr="004D3552" w:rsidRDefault="00FE0157" w:rsidP="00FE0157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0559641D" w14:textId="77777777" w:rsidR="00FE0157" w:rsidRPr="00602135" w:rsidRDefault="00FE0157" w:rsidP="00FE0157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602135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-OR-</w:t>
      </w:r>
    </w:p>
    <w:p w14:paraId="51625213" w14:textId="77777777" w:rsidR="00FE0157" w:rsidRPr="004D3552" w:rsidRDefault="00FE0157" w:rsidP="00FE0157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43F37CD1" w14:textId="77777777" w:rsidR="00FE0157" w:rsidRDefault="00FE0157" w:rsidP="00FE0157">
      <w:p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Webdings" w:hAnsi="Webdings" w:cs="Arial"/>
          <w:color w:val="404040" w:themeColor="text1" w:themeTint="BF"/>
          <w:sz w:val="20"/>
          <w:szCs w:val="20"/>
        </w:rPr>
        <w:t xml:space="preserve">c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The Charitable Organization has provided the following goods or services in whole or partial consideration for this donation: </w:t>
      </w:r>
      <w:r w:rsidRPr="00602135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(provide a description and good faith estimate of value)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E0157" w14:paraId="29222DF2" w14:textId="77777777" w:rsidTr="007A3494">
        <w:trPr>
          <w:trHeight w:hRule="exact" w:val="389"/>
        </w:trPr>
        <w:tc>
          <w:tcPr>
            <w:tcW w:w="9360" w:type="dxa"/>
            <w:tcBorders>
              <w:bottom w:val="single" w:sz="8" w:space="0" w:color="404040" w:themeColor="text1" w:themeTint="BF"/>
            </w:tcBorders>
            <w:vAlign w:val="bottom"/>
          </w:tcPr>
          <w:p w14:paraId="6F083690" w14:textId="77777777" w:rsidR="00FE0157" w:rsidRDefault="00FE0157" w:rsidP="007A3494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FE0157" w14:paraId="5EB42EEC" w14:textId="77777777" w:rsidTr="007A3494">
        <w:trPr>
          <w:trHeight w:hRule="exact" w:val="389"/>
        </w:trPr>
        <w:tc>
          <w:tcPr>
            <w:tcW w:w="936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1F496BAB" w14:textId="77777777" w:rsidR="00FE0157" w:rsidRDefault="00FE0157" w:rsidP="007A3494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43DC0A0" w14:textId="77777777" w:rsidR="002048CD" w:rsidRDefault="00FE0157" w:rsidP="00FE0157">
      <w:pPr>
        <w:tabs>
          <w:tab w:val="left" w:pos="5760"/>
        </w:tabs>
        <w:spacing w:line="276" w:lineRule="auto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ab/>
      </w:r>
    </w:p>
    <w:p w14:paraId="41790F97" w14:textId="7417123D" w:rsidR="00FE0157" w:rsidRPr="004D3552" w:rsidRDefault="00FE0157" w:rsidP="00FE0157">
      <w:pPr>
        <w:tabs>
          <w:tab w:val="left" w:pos="5760"/>
        </w:tabs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  <w:r w:rsidRPr="004D3552">
        <w:rPr>
          <w:rFonts w:ascii="Arial" w:hAnsi="Arial" w:cs="Arial"/>
          <w:color w:val="404040" w:themeColor="text1" w:themeTint="BF"/>
          <w:sz w:val="22"/>
          <w:szCs w:val="22"/>
        </w:rPr>
        <w:t>Estimated Value: $</w:t>
      </w:r>
      <w:r w:rsidR="008D0AA1">
        <w:rPr>
          <w:rFonts w:ascii="Arial" w:hAnsi="Arial" w:cs="Arial"/>
          <w:color w:val="404040" w:themeColor="text1" w:themeTint="BF"/>
          <w:sz w:val="22"/>
          <w:szCs w:val="22"/>
        </w:rPr>
        <w:t xml:space="preserve"> ________________</w:t>
      </w:r>
    </w:p>
    <w:p w14:paraId="4D4A8784" w14:textId="3F3DBAE1" w:rsidR="00002D03" w:rsidRDefault="00002D03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E37211B" w14:textId="09C5DC61" w:rsidR="00002D03" w:rsidRDefault="00002D03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6A422A6" w14:textId="77777777" w:rsidR="00511778" w:rsidRDefault="00511778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D0A9534" w14:textId="484DE996" w:rsidR="00BD6B6A" w:rsidRDefault="00BD6B6A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006F3A2" w14:textId="77777777" w:rsidR="00002D03" w:rsidRDefault="00002D03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352"/>
        <w:gridCol w:w="3380"/>
        <w:gridCol w:w="352"/>
        <w:gridCol w:w="1896"/>
      </w:tblGrid>
      <w:tr w:rsidR="009A7B96" w:rsidRPr="009A7B96" w14:paraId="2BE3CBC7" w14:textId="77777777" w:rsidTr="00903C3C">
        <w:trPr>
          <w:trHeight w:hRule="exact" w:val="245"/>
        </w:trPr>
        <w:tc>
          <w:tcPr>
            <w:tcW w:w="3600" w:type="dxa"/>
            <w:tcBorders>
              <w:bottom w:val="single" w:sz="8" w:space="0" w:color="404040" w:themeColor="text1" w:themeTint="BF"/>
            </w:tcBorders>
          </w:tcPr>
          <w:p w14:paraId="54CEFC88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" w:type="dxa"/>
          </w:tcPr>
          <w:p w14:paraId="23BAC24D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8" w:space="0" w:color="404040" w:themeColor="text1" w:themeTint="BF"/>
            </w:tcBorders>
          </w:tcPr>
          <w:p w14:paraId="4EBCD618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" w:type="dxa"/>
          </w:tcPr>
          <w:p w14:paraId="3D6E338E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012" w:type="dxa"/>
            <w:tcBorders>
              <w:bottom w:val="single" w:sz="8" w:space="0" w:color="404040" w:themeColor="text1" w:themeTint="BF"/>
            </w:tcBorders>
          </w:tcPr>
          <w:p w14:paraId="47BCAA73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3724870F" w14:textId="2DE823D4" w:rsidR="009A7B96" w:rsidRPr="009A7B96" w:rsidRDefault="00D8109E" w:rsidP="00903C3C">
      <w:pPr>
        <w:tabs>
          <w:tab w:val="left" w:pos="270"/>
          <w:tab w:val="left" w:pos="3960"/>
          <w:tab w:val="left" w:pos="7740"/>
        </w:tabs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002D03">
        <w:rPr>
          <w:rFonts w:ascii="Arial" w:hAnsi="Arial" w:cs="Arial"/>
          <w:color w:val="404040" w:themeColor="text1" w:themeTint="BF"/>
          <w:sz w:val="20"/>
          <w:szCs w:val="20"/>
        </w:rPr>
        <w:t>Authorized</w:t>
      </w:r>
      <w:r w:rsidR="009A7B96">
        <w:rPr>
          <w:rFonts w:ascii="Arial" w:hAnsi="Arial" w:cs="Arial"/>
          <w:color w:val="404040" w:themeColor="text1" w:themeTint="BF"/>
          <w:sz w:val="20"/>
          <w:szCs w:val="20"/>
        </w:rPr>
        <w:t xml:space="preserve"> Signature</w:t>
      </w:r>
      <w:r w:rsidR="00903C3C">
        <w:rPr>
          <w:rFonts w:ascii="Arial" w:hAnsi="Arial" w:cs="Arial"/>
          <w:color w:val="404040" w:themeColor="text1" w:themeTint="BF"/>
          <w:sz w:val="20"/>
          <w:szCs w:val="20"/>
        </w:rPr>
        <w:tab/>
        <w:t>Print Name</w:t>
      </w:r>
      <w:r w:rsidR="00903C3C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86678A">
        <w:rPr>
          <w:rFonts w:ascii="Arial" w:hAnsi="Arial" w:cs="Arial"/>
          <w:color w:val="404040" w:themeColor="text1" w:themeTint="BF"/>
          <w:sz w:val="20"/>
          <w:szCs w:val="20"/>
        </w:rPr>
        <w:t>Date</w:t>
      </w:r>
    </w:p>
    <w:sectPr w:rsidR="009A7B96" w:rsidRPr="009A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CE33" w14:textId="77777777" w:rsidR="00C20455" w:rsidRDefault="00C20455" w:rsidP="009A7B96">
      <w:r>
        <w:separator/>
      </w:r>
    </w:p>
  </w:endnote>
  <w:endnote w:type="continuationSeparator" w:id="0">
    <w:p w14:paraId="43649F9B" w14:textId="77777777" w:rsidR="00C20455" w:rsidRDefault="00C20455" w:rsidP="009A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1C93" w14:textId="77777777" w:rsidR="00C20455" w:rsidRDefault="00C20455" w:rsidP="009A7B96">
      <w:r>
        <w:separator/>
      </w:r>
    </w:p>
  </w:footnote>
  <w:footnote w:type="continuationSeparator" w:id="0">
    <w:p w14:paraId="1C3C7F28" w14:textId="77777777" w:rsidR="00C20455" w:rsidRDefault="00C20455" w:rsidP="009A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2E"/>
    <w:rsid w:val="00002D03"/>
    <w:rsid w:val="00025990"/>
    <w:rsid w:val="00037184"/>
    <w:rsid w:val="000F273B"/>
    <w:rsid w:val="0012228D"/>
    <w:rsid w:val="002048CD"/>
    <w:rsid w:val="00230516"/>
    <w:rsid w:val="002401D6"/>
    <w:rsid w:val="00241B4C"/>
    <w:rsid w:val="00244FD8"/>
    <w:rsid w:val="00250D28"/>
    <w:rsid w:val="00254AEE"/>
    <w:rsid w:val="00273906"/>
    <w:rsid w:val="002E6847"/>
    <w:rsid w:val="002F641F"/>
    <w:rsid w:val="003005FD"/>
    <w:rsid w:val="0035102E"/>
    <w:rsid w:val="003965FC"/>
    <w:rsid w:val="003C2713"/>
    <w:rsid w:val="003D2C1B"/>
    <w:rsid w:val="00441851"/>
    <w:rsid w:val="004C2E26"/>
    <w:rsid w:val="004C4AC6"/>
    <w:rsid w:val="00503557"/>
    <w:rsid w:val="00511778"/>
    <w:rsid w:val="0051513B"/>
    <w:rsid w:val="00520170"/>
    <w:rsid w:val="005546D7"/>
    <w:rsid w:val="006123EC"/>
    <w:rsid w:val="00641ACA"/>
    <w:rsid w:val="00647855"/>
    <w:rsid w:val="006B6867"/>
    <w:rsid w:val="006D6915"/>
    <w:rsid w:val="006E2BB9"/>
    <w:rsid w:val="0074601A"/>
    <w:rsid w:val="00773653"/>
    <w:rsid w:val="0081544A"/>
    <w:rsid w:val="0082010C"/>
    <w:rsid w:val="00830A7A"/>
    <w:rsid w:val="008351CA"/>
    <w:rsid w:val="00843112"/>
    <w:rsid w:val="008441FC"/>
    <w:rsid w:val="008470E1"/>
    <w:rsid w:val="0086678A"/>
    <w:rsid w:val="008747C0"/>
    <w:rsid w:val="008D0AA1"/>
    <w:rsid w:val="00903C3C"/>
    <w:rsid w:val="00912C4C"/>
    <w:rsid w:val="00915797"/>
    <w:rsid w:val="0094021E"/>
    <w:rsid w:val="00996297"/>
    <w:rsid w:val="009A7B96"/>
    <w:rsid w:val="00A62F31"/>
    <w:rsid w:val="00AA2DAD"/>
    <w:rsid w:val="00B0038E"/>
    <w:rsid w:val="00B57E6D"/>
    <w:rsid w:val="00BD6B6A"/>
    <w:rsid w:val="00C20455"/>
    <w:rsid w:val="00CC271E"/>
    <w:rsid w:val="00CC4D22"/>
    <w:rsid w:val="00D8109E"/>
    <w:rsid w:val="00DB11C7"/>
    <w:rsid w:val="00DF67EA"/>
    <w:rsid w:val="00EA63D3"/>
    <w:rsid w:val="00EF3218"/>
    <w:rsid w:val="00F4568A"/>
    <w:rsid w:val="00F72B70"/>
    <w:rsid w:val="00FA66EF"/>
    <w:rsid w:val="00FC0D20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E4BB"/>
  <w15:chartTrackingRefBased/>
  <w15:docId w15:val="{87C8E4B6-A039-3449-A738-151EB79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96"/>
  </w:style>
  <w:style w:type="paragraph" w:styleId="Footer">
    <w:name w:val="footer"/>
    <w:basedOn w:val="Normal"/>
    <w:link w:val="FooterChar"/>
    <w:uiPriority w:val="99"/>
    <w:unhideWhenUsed/>
    <w:rsid w:val="009A7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681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Receipt Template</dc:title>
  <dc:subject/>
  <dc:creator>ReceiptMaker</dc:creator>
  <cp:keywords/>
  <dc:description/>
  <cp:lastModifiedBy>Joel Elliott</cp:lastModifiedBy>
  <cp:revision>3</cp:revision>
  <dcterms:created xsi:type="dcterms:W3CDTF">2022-12-06T00:09:00Z</dcterms:created>
  <dcterms:modified xsi:type="dcterms:W3CDTF">2022-12-06T04:19:00Z</dcterms:modified>
  <cp:category/>
</cp:coreProperties>
</file>