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B031" w14:textId="77777777" w:rsidR="00D14382" w:rsidRDefault="0063575D" w:rsidP="00266D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Dock Receipt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840"/>
        <w:gridCol w:w="60"/>
        <w:gridCol w:w="2250"/>
        <w:gridCol w:w="94"/>
        <w:gridCol w:w="266"/>
        <w:gridCol w:w="210"/>
        <w:gridCol w:w="600"/>
        <w:gridCol w:w="274"/>
        <w:gridCol w:w="86"/>
        <w:gridCol w:w="270"/>
        <w:gridCol w:w="116"/>
        <w:gridCol w:w="1723"/>
        <w:gridCol w:w="1329"/>
      </w:tblGrid>
      <w:tr w:rsidR="00BC7572" w:rsidRPr="00CD4091" w14:paraId="6869B714" w14:textId="77777777">
        <w:trPr>
          <w:trHeight w:val="1008"/>
        </w:trPr>
        <w:tc>
          <w:tcPr>
            <w:tcW w:w="1458" w:type="dxa"/>
            <w:vMerge w:val="restart"/>
            <w:shd w:val="clear" w:color="auto" w:fill="auto"/>
            <w:vAlign w:val="center"/>
          </w:tcPr>
          <w:p w14:paraId="72B439C4" w14:textId="77777777" w:rsidR="00BC7572" w:rsidRPr="00CD4091" w:rsidRDefault="0063575D" w:rsidP="00266D0E">
            <w:pPr>
              <w:pStyle w:val="NoSpacing"/>
            </w:pPr>
            <w:r w:rsidRPr="00CD4091">
              <w:t>Shipping Company</w:t>
            </w:r>
          </w:p>
          <w:p w14:paraId="0718F89C" w14:textId="77777777" w:rsidR="00BC7572" w:rsidRPr="00CD4091" w:rsidRDefault="0063575D" w:rsidP="00266D0E">
            <w:pPr>
              <w:pStyle w:val="NoSpacing"/>
            </w:pPr>
            <w:r w:rsidRPr="00CD4091">
              <w:t>Address:</w:t>
            </w:r>
          </w:p>
        </w:tc>
        <w:tc>
          <w:tcPr>
            <w:tcW w:w="3244" w:type="dxa"/>
            <w:gridSpan w:val="4"/>
            <w:vMerge w:val="restart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063B6E" w14:textId="77777777" w:rsidR="00BC7572" w:rsidRPr="00CD4091" w:rsidRDefault="00DD01AE" w:rsidP="00266D0E">
            <w:pPr>
              <w:pStyle w:val="NoSpacing"/>
            </w:pPr>
          </w:p>
          <w:p w14:paraId="5E22E518" w14:textId="77777777" w:rsidR="00BC7572" w:rsidRPr="00CD4091" w:rsidRDefault="00DD01AE" w:rsidP="00266D0E">
            <w:pPr>
              <w:pStyle w:val="NoSpacing"/>
            </w:pPr>
          </w:p>
          <w:p w14:paraId="7BBBA667" w14:textId="77777777" w:rsidR="00BC7572" w:rsidRPr="00CD4091" w:rsidRDefault="00DD01AE" w:rsidP="00266D0E">
            <w:pPr>
              <w:pStyle w:val="NoSpacing"/>
            </w:pPr>
          </w:p>
          <w:p w14:paraId="68EBB1B4" w14:textId="77777777" w:rsidR="00BC7572" w:rsidRPr="00CD4091" w:rsidRDefault="00DD01AE" w:rsidP="00266D0E">
            <w:pPr>
              <w:pStyle w:val="NoSpacing"/>
            </w:pPr>
          </w:p>
          <w:p w14:paraId="350D42FF" w14:textId="77777777" w:rsidR="00BC7572" w:rsidRPr="00CD4091" w:rsidRDefault="00DD01AE" w:rsidP="00266D0E">
            <w:pPr>
              <w:pStyle w:val="NoSpacing"/>
            </w:pPr>
          </w:p>
          <w:p w14:paraId="58D00D19" w14:textId="77777777" w:rsidR="00BC7572" w:rsidRPr="00CD4091" w:rsidRDefault="00DD01AE" w:rsidP="00266D0E">
            <w:pPr>
              <w:pStyle w:val="NoSpacing"/>
            </w:pPr>
          </w:p>
        </w:tc>
        <w:tc>
          <w:tcPr>
            <w:tcW w:w="1350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935777" w14:textId="77777777" w:rsidR="00BC7572" w:rsidRPr="00CD4091" w:rsidRDefault="0063575D" w:rsidP="00266D0E">
            <w:pPr>
              <w:pStyle w:val="NoSpacing"/>
            </w:pPr>
            <w:r w:rsidRPr="00CD4091">
              <w:t>Consignee:</w:t>
            </w:r>
          </w:p>
        </w:tc>
        <w:tc>
          <w:tcPr>
            <w:tcW w:w="3524" w:type="dxa"/>
            <w:gridSpan w:val="5"/>
            <w:shd w:val="clear" w:color="auto" w:fill="auto"/>
          </w:tcPr>
          <w:p w14:paraId="6F8F52D5" w14:textId="77777777" w:rsidR="00BC7572" w:rsidRPr="00CD4091" w:rsidRDefault="00DD01AE" w:rsidP="00266D0E">
            <w:pPr>
              <w:pStyle w:val="NoSpacing"/>
            </w:pPr>
          </w:p>
        </w:tc>
      </w:tr>
      <w:tr w:rsidR="00BC7572" w:rsidRPr="00CD4091" w14:paraId="17768D72" w14:textId="77777777">
        <w:trPr>
          <w:trHeight w:val="276"/>
        </w:trPr>
        <w:tc>
          <w:tcPr>
            <w:tcW w:w="1458" w:type="dxa"/>
            <w:vMerge/>
            <w:shd w:val="clear" w:color="auto" w:fill="auto"/>
            <w:vAlign w:val="center"/>
          </w:tcPr>
          <w:p w14:paraId="3AA1644A" w14:textId="77777777" w:rsidR="00BC7572" w:rsidRPr="00CD4091" w:rsidRDefault="00DD01AE" w:rsidP="00266D0E">
            <w:pPr>
              <w:pStyle w:val="NoSpacing"/>
            </w:pPr>
          </w:p>
        </w:tc>
        <w:tc>
          <w:tcPr>
            <w:tcW w:w="3244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91458B" w14:textId="77777777" w:rsidR="00BC7572" w:rsidRPr="00CD4091" w:rsidRDefault="00DD01AE" w:rsidP="00266D0E">
            <w:pPr>
              <w:pStyle w:val="NoSpacing"/>
            </w:pPr>
          </w:p>
        </w:tc>
        <w:tc>
          <w:tcPr>
            <w:tcW w:w="1350" w:type="dxa"/>
            <w:gridSpan w:val="4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25DD75" w14:textId="77777777" w:rsidR="00BC7572" w:rsidRPr="00CD4091" w:rsidRDefault="0063575D" w:rsidP="00266D0E">
            <w:pPr>
              <w:pStyle w:val="NoSpacing"/>
            </w:pPr>
            <w:r w:rsidRPr="00CD4091">
              <w:t>Notify Party:</w:t>
            </w:r>
          </w:p>
        </w:tc>
        <w:tc>
          <w:tcPr>
            <w:tcW w:w="3524" w:type="dxa"/>
            <w:gridSpan w:val="5"/>
            <w:vMerge w:val="restart"/>
            <w:shd w:val="clear" w:color="auto" w:fill="auto"/>
          </w:tcPr>
          <w:p w14:paraId="63ADA3EC" w14:textId="77777777" w:rsidR="00BC7572" w:rsidRPr="00CD4091" w:rsidRDefault="00DD01AE" w:rsidP="00266D0E">
            <w:pPr>
              <w:pStyle w:val="NoSpacing"/>
            </w:pPr>
          </w:p>
        </w:tc>
      </w:tr>
      <w:tr w:rsidR="00BC7572" w:rsidRPr="00CD4091" w14:paraId="5BFF8463" w14:textId="77777777">
        <w:trPr>
          <w:trHeight w:val="276"/>
        </w:trPr>
        <w:tc>
          <w:tcPr>
            <w:tcW w:w="1458" w:type="dxa"/>
            <w:vMerge w:val="restart"/>
            <w:shd w:val="clear" w:color="auto" w:fill="auto"/>
            <w:vAlign w:val="center"/>
          </w:tcPr>
          <w:p w14:paraId="3A1D19CB" w14:textId="77777777" w:rsidR="00BC7572" w:rsidRPr="00CD4091" w:rsidRDefault="0063575D" w:rsidP="00266D0E">
            <w:pPr>
              <w:pStyle w:val="NoSpacing"/>
            </w:pPr>
            <w:r w:rsidRPr="00CD4091">
              <w:t>Document</w:t>
            </w:r>
          </w:p>
          <w:p w14:paraId="09735040" w14:textId="77777777" w:rsidR="00BC7572" w:rsidRPr="00CD4091" w:rsidRDefault="0063575D" w:rsidP="00266D0E">
            <w:pPr>
              <w:pStyle w:val="NoSpacing"/>
            </w:pPr>
            <w:r w:rsidRPr="00CD4091">
              <w:t>Number:</w:t>
            </w:r>
          </w:p>
        </w:tc>
        <w:tc>
          <w:tcPr>
            <w:tcW w:w="3244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DA5003" w14:textId="77777777" w:rsidR="00BC7572" w:rsidRPr="00CD4091" w:rsidRDefault="00DD01AE" w:rsidP="00266D0E">
            <w:pPr>
              <w:pStyle w:val="NoSpacing"/>
            </w:pPr>
          </w:p>
        </w:tc>
        <w:tc>
          <w:tcPr>
            <w:tcW w:w="1350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</w:tcPr>
          <w:p w14:paraId="7D3C55BB" w14:textId="77777777" w:rsidR="00BC7572" w:rsidRPr="00CD4091" w:rsidRDefault="00DD01AE" w:rsidP="00266D0E">
            <w:pPr>
              <w:pStyle w:val="NoSpacing"/>
            </w:pPr>
          </w:p>
        </w:tc>
        <w:tc>
          <w:tcPr>
            <w:tcW w:w="3524" w:type="dxa"/>
            <w:gridSpan w:val="5"/>
            <w:vMerge/>
            <w:shd w:val="clear" w:color="auto" w:fill="auto"/>
          </w:tcPr>
          <w:p w14:paraId="0EB1F48D" w14:textId="77777777" w:rsidR="00BC7572" w:rsidRPr="00CD4091" w:rsidRDefault="00DD01AE" w:rsidP="00266D0E">
            <w:pPr>
              <w:pStyle w:val="NoSpacing"/>
            </w:pPr>
          </w:p>
        </w:tc>
      </w:tr>
      <w:tr w:rsidR="00BC7572" w:rsidRPr="00CD4091" w14:paraId="2EC635E3" w14:textId="77777777">
        <w:trPr>
          <w:trHeight w:val="277"/>
        </w:trPr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6A885" w14:textId="77777777" w:rsidR="00BC7572" w:rsidRPr="00CD4091" w:rsidRDefault="00DD01AE" w:rsidP="00266D0E">
            <w:pPr>
              <w:pStyle w:val="NoSpacing"/>
            </w:pPr>
          </w:p>
        </w:tc>
        <w:tc>
          <w:tcPr>
            <w:tcW w:w="3244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FBFF5C" w14:textId="77777777" w:rsidR="00BC7572" w:rsidRPr="00CD4091" w:rsidRDefault="00DD01AE" w:rsidP="00266D0E">
            <w:pPr>
              <w:pStyle w:val="NoSpacing"/>
            </w:pPr>
          </w:p>
        </w:tc>
        <w:tc>
          <w:tcPr>
            <w:tcW w:w="1350" w:type="dxa"/>
            <w:gridSpan w:val="4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804ECE" w14:textId="77777777" w:rsidR="00BC7572" w:rsidRPr="00CD4091" w:rsidRDefault="0063575D" w:rsidP="00266D0E">
            <w:pPr>
              <w:pStyle w:val="NoSpacing"/>
            </w:pPr>
            <w:r w:rsidRPr="00CD4091">
              <w:t>Forwarding Party:</w:t>
            </w:r>
          </w:p>
        </w:tc>
        <w:tc>
          <w:tcPr>
            <w:tcW w:w="3524" w:type="dxa"/>
            <w:gridSpan w:val="5"/>
            <w:vMerge w:val="restart"/>
            <w:shd w:val="clear" w:color="auto" w:fill="auto"/>
          </w:tcPr>
          <w:p w14:paraId="475BFB58" w14:textId="77777777" w:rsidR="00BC7572" w:rsidRPr="00CD4091" w:rsidRDefault="00DD01AE" w:rsidP="00266D0E">
            <w:pPr>
              <w:pStyle w:val="NoSpacing"/>
            </w:pPr>
          </w:p>
        </w:tc>
      </w:tr>
      <w:tr w:rsidR="00BC7572" w:rsidRPr="00CD4091" w14:paraId="02B87E84" w14:textId="77777777">
        <w:trPr>
          <w:trHeight w:val="276"/>
        </w:trPr>
        <w:tc>
          <w:tcPr>
            <w:tcW w:w="1458" w:type="dxa"/>
            <w:vMerge w:val="restar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0E13EB" w14:textId="77777777" w:rsidR="00BC7572" w:rsidRPr="00CD4091" w:rsidRDefault="0063575D" w:rsidP="00266D0E">
            <w:pPr>
              <w:pStyle w:val="NoSpacing"/>
            </w:pPr>
            <w:r w:rsidRPr="00CD4091">
              <w:t>Export References:</w:t>
            </w:r>
          </w:p>
        </w:tc>
        <w:tc>
          <w:tcPr>
            <w:tcW w:w="3244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1ED8AB" w14:textId="77777777" w:rsidR="00BC7572" w:rsidRPr="00CD4091" w:rsidRDefault="00DD01AE" w:rsidP="00266D0E">
            <w:pPr>
              <w:pStyle w:val="NoSpacing"/>
            </w:pPr>
          </w:p>
          <w:p w14:paraId="226AD7BD" w14:textId="77777777" w:rsidR="00BC7572" w:rsidRPr="00CD4091" w:rsidRDefault="00DD01AE" w:rsidP="00266D0E">
            <w:pPr>
              <w:pStyle w:val="NoSpacing"/>
            </w:pPr>
          </w:p>
        </w:tc>
        <w:tc>
          <w:tcPr>
            <w:tcW w:w="1350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</w:tcPr>
          <w:p w14:paraId="77E3294D" w14:textId="77777777" w:rsidR="00BC7572" w:rsidRPr="00CD4091" w:rsidRDefault="00DD01AE" w:rsidP="00266D0E">
            <w:pPr>
              <w:pStyle w:val="NoSpacing"/>
            </w:pPr>
          </w:p>
        </w:tc>
        <w:tc>
          <w:tcPr>
            <w:tcW w:w="3524" w:type="dxa"/>
            <w:gridSpan w:val="5"/>
            <w:vMerge/>
            <w:shd w:val="clear" w:color="auto" w:fill="auto"/>
          </w:tcPr>
          <w:p w14:paraId="60B45F4A" w14:textId="77777777" w:rsidR="00BC7572" w:rsidRPr="00CD4091" w:rsidRDefault="00DD01AE" w:rsidP="00266D0E">
            <w:pPr>
              <w:pStyle w:val="NoSpacing"/>
            </w:pPr>
          </w:p>
        </w:tc>
      </w:tr>
      <w:tr w:rsidR="00BC7572" w:rsidRPr="00CD4091" w14:paraId="5D2D6CB2" w14:textId="77777777">
        <w:trPr>
          <w:trHeight w:val="576"/>
        </w:trPr>
        <w:tc>
          <w:tcPr>
            <w:tcW w:w="1458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DA3F41" w14:textId="77777777" w:rsidR="00BC7572" w:rsidRPr="00CD4091" w:rsidRDefault="00DD01AE" w:rsidP="00266D0E">
            <w:pPr>
              <w:pStyle w:val="NoSpacing"/>
            </w:pPr>
          </w:p>
        </w:tc>
        <w:tc>
          <w:tcPr>
            <w:tcW w:w="3244" w:type="dxa"/>
            <w:gridSpan w:val="4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B98E63" w14:textId="77777777" w:rsidR="00BC7572" w:rsidRPr="00CD4091" w:rsidRDefault="00DD01AE" w:rsidP="00266D0E">
            <w:pPr>
              <w:pStyle w:val="NoSpacing"/>
            </w:pPr>
          </w:p>
        </w:tc>
        <w:tc>
          <w:tcPr>
            <w:tcW w:w="1350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83A6A" w14:textId="77777777" w:rsidR="00BC7572" w:rsidRPr="00CD4091" w:rsidRDefault="0063575D" w:rsidP="00266D0E">
            <w:pPr>
              <w:pStyle w:val="NoSpacing"/>
            </w:pPr>
            <w:r w:rsidRPr="00CD4091">
              <w:t>Exceptions:</w:t>
            </w:r>
          </w:p>
        </w:tc>
        <w:tc>
          <w:tcPr>
            <w:tcW w:w="3524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05D52A" w14:textId="77777777" w:rsidR="00BC7572" w:rsidRPr="00CD4091" w:rsidRDefault="00DD01AE" w:rsidP="00266D0E">
            <w:pPr>
              <w:pStyle w:val="NoSpacing"/>
            </w:pPr>
          </w:p>
          <w:p w14:paraId="6FCF923C" w14:textId="77777777" w:rsidR="00BC7572" w:rsidRPr="00CD4091" w:rsidRDefault="00DD01AE" w:rsidP="00266D0E">
            <w:pPr>
              <w:pStyle w:val="NoSpacing"/>
            </w:pPr>
          </w:p>
          <w:p w14:paraId="0929E9E2" w14:textId="77777777" w:rsidR="00BC7572" w:rsidRPr="00CD4091" w:rsidRDefault="00DD01AE" w:rsidP="00266D0E">
            <w:pPr>
              <w:pStyle w:val="NoSpacing"/>
            </w:pPr>
          </w:p>
          <w:p w14:paraId="27FE2DBD" w14:textId="77777777" w:rsidR="00BC7572" w:rsidRPr="00CD4091" w:rsidRDefault="00DD01AE" w:rsidP="00266D0E">
            <w:pPr>
              <w:pStyle w:val="NoSpacing"/>
            </w:pPr>
          </w:p>
        </w:tc>
      </w:tr>
      <w:tr w:rsidR="00BC7572" w:rsidRPr="00CD4091" w14:paraId="2F520A79" w14:textId="77777777">
        <w:trPr>
          <w:trHeight w:val="576"/>
        </w:trPr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FDBFB" w14:textId="77777777" w:rsidR="00BC7572" w:rsidRPr="00CD4091" w:rsidRDefault="0063575D" w:rsidP="00266D0E">
            <w:pPr>
              <w:pStyle w:val="NoSpacing"/>
            </w:pPr>
            <w:r w:rsidRPr="00CD4091">
              <w:t>Pre-carriage:</w:t>
            </w:r>
          </w:p>
        </w:tc>
        <w:tc>
          <w:tcPr>
            <w:tcW w:w="3244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F96F491" w14:textId="77777777" w:rsidR="00BC7572" w:rsidRPr="00CD4091" w:rsidRDefault="00DD01AE" w:rsidP="00266D0E">
            <w:pPr>
              <w:pStyle w:val="NoSpacing"/>
            </w:pPr>
          </w:p>
        </w:tc>
        <w:tc>
          <w:tcPr>
            <w:tcW w:w="1706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123FB" w14:textId="77777777" w:rsidR="00BC7572" w:rsidRPr="00CD4091" w:rsidRDefault="0063575D" w:rsidP="00266D0E">
            <w:pPr>
              <w:pStyle w:val="NoSpacing"/>
            </w:pPr>
            <w:r w:rsidRPr="00CD4091">
              <w:t>Vessel/Carrier:</w:t>
            </w:r>
          </w:p>
        </w:tc>
        <w:tc>
          <w:tcPr>
            <w:tcW w:w="316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E550F" w14:textId="77777777" w:rsidR="00BC7572" w:rsidRPr="00CD4091" w:rsidRDefault="00DD01AE" w:rsidP="00266D0E">
            <w:pPr>
              <w:pStyle w:val="NoSpacing"/>
            </w:pPr>
          </w:p>
        </w:tc>
      </w:tr>
      <w:tr w:rsidR="00BC7572" w:rsidRPr="00CD4091" w14:paraId="4CE9E132" w14:textId="77777777"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89E9E" w14:textId="77777777" w:rsidR="00BC7572" w:rsidRPr="00CD4091" w:rsidRDefault="0063575D" w:rsidP="00266D0E">
            <w:pPr>
              <w:pStyle w:val="NoSpacing"/>
            </w:pPr>
            <w:r w:rsidRPr="00CD4091">
              <w:t>Point of Origin: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A0B5C" w14:textId="77777777" w:rsidR="00BC7572" w:rsidRPr="00CD4091" w:rsidRDefault="00DD01AE" w:rsidP="00266D0E">
            <w:pPr>
              <w:pStyle w:val="NoSpacing"/>
            </w:pPr>
          </w:p>
        </w:tc>
        <w:tc>
          <w:tcPr>
            <w:tcW w:w="170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B29AEB" w14:textId="77777777" w:rsidR="00BC7572" w:rsidRPr="00CD4091" w:rsidRDefault="0063575D" w:rsidP="00266D0E">
            <w:pPr>
              <w:pStyle w:val="NoSpacing"/>
            </w:pPr>
            <w:r w:rsidRPr="00CD4091">
              <w:t>Loading Port: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EE02B0" w14:textId="77777777" w:rsidR="00BC7572" w:rsidRPr="00CD4091" w:rsidRDefault="00DD01AE" w:rsidP="00266D0E">
            <w:pPr>
              <w:pStyle w:val="NoSpacing"/>
            </w:pPr>
          </w:p>
        </w:tc>
      </w:tr>
      <w:tr w:rsidR="00BC7572" w:rsidRPr="00CD4091" w14:paraId="7629F76F" w14:textId="77777777"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10B0A" w14:textId="77777777" w:rsidR="00BC7572" w:rsidRPr="00CD4091" w:rsidRDefault="0063575D" w:rsidP="00266D0E">
            <w:pPr>
              <w:pStyle w:val="NoSpacing"/>
            </w:pPr>
            <w:r w:rsidRPr="00CD4091">
              <w:t>Point of Discharge: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14A3C" w14:textId="77777777" w:rsidR="00BC7572" w:rsidRPr="00CD4091" w:rsidRDefault="00DD01AE" w:rsidP="00266D0E">
            <w:pPr>
              <w:pStyle w:val="NoSpacing"/>
            </w:pPr>
          </w:p>
        </w:tc>
        <w:tc>
          <w:tcPr>
            <w:tcW w:w="170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49C434" w14:textId="77777777" w:rsidR="00BC7572" w:rsidRPr="00CD4091" w:rsidRDefault="0063575D" w:rsidP="00266D0E">
            <w:pPr>
              <w:pStyle w:val="NoSpacing"/>
            </w:pPr>
            <w:r w:rsidRPr="00CD4091">
              <w:t>Place of Receipt: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4F8C1A7" w14:textId="77777777" w:rsidR="00BC7572" w:rsidRPr="00CD4091" w:rsidRDefault="00DD01AE" w:rsidP="00266D0E">
            <w:pPr>
              <w:pStyle w:val="NoSpacing"/>
            </w:pPr>
          </w:p>
        </w:tc>
      </w:tr>
      <w:tr w:rsidR="00BC7572" w:rsidRPr="00CD4091" w14:paraId="358354BF" w14:textId="77777777">
        <w:tc>
          <w:tcPr>
            <w:tcW w:w="2298" w:type="dxa"/>
            <w:gridSpan w:val="2"/>
            <w:shd w:val="clear" w:color="auto" w:fill="auto"/>
            <w:vAlign w:val="center"/>
          </w:tcPr>
          <w:p w14:paraId="43066060" w14:textId="77777777" w:rsidR="00BC7572" w:rsidRPr="00CD4091" w:rsidRDefault="0063575D" w:rsidP="00266D0E">
            <w:pPr>
              <w:pStyle w:val="NoSpacing"/>
              <w:jc w:val="center"/>
              <w:rPr>
                <w:b/>
              </w:rPr>
            </w:pPr>
            <w:r w:rsidRPr="00CD4091">
              <w:rPr>
                <w:b/>
              </w:rPr>
              <w:t>Numbers &amp; Marks</w:t>
            </w:r>
          </w:p>
        </w:tc>
        <w:tc>
          <w:tcPr>
            <w:tcW w:w="2880" w:type="dxa"/>
            <w:gridSpan w:val="5"/>
            <w:shd w:val="clear" w:color="auto" w:fill="auto"/>
          </w:tcPr>
          <w:p w14:paraId="66AC10E0" w14:textId="77777777" w:rsidR="00BC7572" w:rsidRPr="00CD4091" w:rsidRDefault="0063575D" w:rsidP="00266D0E">
            <w:pPr>
              <w:pStyle w:val="NoSpacing"/>
              <w:jc w:val="center"/>
              <w:rPr>
                <w:b/>
              </w:rPr>
            </w:pPr>
            <w:r w:rsidRPr="00CD4091">
              <w:rPr>
                <w:b/>
              </w:rPr>
              <w:t>Description of Goods</w:t>
            </w:r>
          </w:p>
        </w:tc>
        <w:tc>
          <w:tcPr>
            <w:tcW w:w="1346" w:type="dxa"/>
            <w:gridSpan w:val="5"/>
            <w:shd w:val="clear" w:color="auto" w:fill="auto"/>
          </w:tcPr>
          <w:p w14:paraId="72103E95" w14:textId="77777777" w:rsidR="00BC7572" w:rsidRPr="00CD4091" w:rsidRDefault="0063575D" w:rsidP="00266D0E">
            <w:pPr>
              <w:pStyle w:val="NoSpacing"/>
              <w:jc w:val="center"/>
              <w:rPr>
                <w:b/>
              </w:rPr>
            </w:pPr>
            <w:r w:rsidRPr="00CD4091">
              <w:rPr>
                <w:b/>
              </w:rPr>
              <w:t>Weight</w:t>
            </w:r>
          </w:p>
        </w:tc>
        <w:tc>
          <w:tcPr>
            <w:tcW w:w="1723" w:type="dxa"/>
            <w:shd w:val="clear" w:color="auto" w:fill="auto"/>
          </w:tcPr>
          <w:p w14:paraId="743DD8D4" w14:textId="77777777" w:rsidR="00BC7572" w:rsidRPr="00CD4091" w:rsidRDefault="0063575D" w:rsidP="00266D0E">
            <w:pPr>
              <w:pStyle w:val="NoSpacing"/>
              <w:jc w:val="center"/>
              <w:rPr>
                <w:b/>
              </w:rPr>
            </w:pPr>
            <w:r w:rsidRPr="00CD4091">
              <w:rPr>
                <w:b/>
              </w:rPr>
              <w:t>Measurements</w:t>
            </w:r>
          </w:p>
        </w:tc>
        <w:tc>
          <w:tcPr>
            <w:tcW w:w="1329" w:type="dxa"/>
            <w:shd w:val="clear" w:color="auto" w:fill="auto"/>
          </w:tcPr>
          <w:p w14:paraId="03B44337" w14:textId="77777777" w:rsidR="00BC7572" w:rsidRPr="00CD4091" w:rsidRDefault="0063575D" w:rsidP="00266D0E">
            <w:pPr>
              <w:pStyle w:val="NoSpacing"/>
              <w:jc w:val="center"/>
              <w:rPr>
                <w:b/>
              </w:rPr>
            </w:pPr>
            <w:r w:rsidRPr="00CD4091">
              <w:rPr>
                <w:b/>
              </w:rPr>
              <w:t>Qty.</w:t>
            </w:r>
          </w:p>
        </w:tc>
      </w:tr>
      <w:tr w:rsidR="00BC7572" w:rsidRPr="00CD4091" w14:paraId="4A984501" w14:textId="77777777">
        <w:trPr>
          <w:trHeight w:val="3600"/>
        </w:trPr>
        <w:tc>
          <w:tcPr>
            <w:tcW w:w="229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A56ECF8" w14:textId="77777777" w:rsidR="00BC7572" w:rsidRPr="00CD4091" w:rsidRDefault="00DD01AE" w:rsidP="00266D0E">
            <w:pPr>
              <w:pStyle w:val="NoSpacing"/>
              <w:rPr>
                <w:b/>
              </w:rPr>
            </w:pPr>
          </w:p>
        </w:tc>
        <w:tc>
          <w:tcPr>
            <w:tcW w:w="2880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43CDA7CE" w14:textId="77777777" w:rsidR="00BC7572" w:rsidRPr="00CD4091" w:rsidRDefault="00DD01AE" w:rsidP="00266D0E">
            <w:pPr>
              <w:pStyle w:val="NoSpacing"/>
              <w:rPr>
                <w:b/>
              </w:rPr>
            </w:pPr>
          </w:p>
        </w:tc>
        <w:tc>
          <w:tcPr>
            <w:tcW w:w="1346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43AB6F24" w14:textId="77777777" w:rsidR="00BC7572" w:rsidRPr="00CD4091" w:rsidRDefault="00DD01AE" w:rsidP="00266D0E">
            <w:pPr>
              <w:pStyle w:val="NoSpacing"/>
              <w:rPr>
                <w:b/>
              </w:rPr>
            </w:pPr>
          </w:p>
        </w:tc>
        <w:tc>
          <w:tcPr>
            <w:tcW w:w="1723" w:type="dxa"/>
            <w:tcBorders>
              <w:bottom w:val="single" w:sz="12" w:space="0" w:color="auto"/>
            </w:tcBorders>
            <w:shd w:val="clear" w:color="auto" w:fill="auto"/>
          </w:tcPr>
          <w:p w14:paraId="22D381BC" w14:textId="77777777" w:rsidR="00BC7572" w:rsidRPr="00CD4091" w:rsidRDefault="00DD01AE" w:rsidP="00266D0E">
            <w:pPr>
              <w:pStyle w:val="NoSpacing"/>
              <w:rPr>
                <w:b/>
              </w:rPr>
            </w:pPr>
          </w:p>
        </w:tc>
        <w:tc>
          <w:tcPr>
            <w:tcW w:w="1329" w:type="dxa"/>
            <w:tcBorders>
              <w:bottom w:val="single" w:sz="12" w:space="0" w:color="auto"/>
            </w:tcBorders>
            <w:shd w:val="clear" w:color="auto" w:fill="auto"/>
          </w:tcPr>
          <w:p w14:paraId="2724D1FB" w14:textId="77777777" w:rsidR="00BC7572" w:rsidRPr="00CD4091" w:rsidRDefault="00DD01AE" w:rsidP="00266D0E">
            <w:pPr>
              <w:pStyle w:val="NoSpacing"/>
              <w:rPr>
                <w:b/>
              </w:rPr>
            </w:pPr>
          </w:p>
        </w:tc>
      </w:tr>
      <w:tr w:rsidR="00BC7572" w:rsidRPr="00CD4091" w14:paraId="51EE44D9" w14:textId="77777777">
        <w:trPr>
          <w:trHeight w:val="222"/>
        </w:trPr>
        <w:tc>
          <w:tcPr>
            <w:tcW w:w="9576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E9C0164" w14:textId="77777777" w:rsidR="00BC7572" w:rsidRPr="00CD4091" w:rsidRDefault="0063575D" w:rsidP="00266D0E">
            <w:pPr>
              <w:pStyle w:val="NoSpacing"/>
              <w:jc w:val="center"/>
              <w:rPr>
                <w:b/>
              </w:rPr>
            </w:pPr>
            <w:r w:rsidRPr="00CD4091">
              <w:rPr>
                <w:b/>
              </w:rPr>
              <w:t>Delivered By</w:t>
            </w:r>
          </w:p>
        </w:tc>
      </w:tr>
      <w:tr w:rsidR="00BC7572" w:rsidRPr="00CD4091" w14:paraId="14F495BC" w14:textId="77777777">
        <w:trPr>
          <w:trHeight w:val="222"/>
        </w:trPr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2BC6" w14:textId="77777777" w:rsidR="00BC7572" w:rsidRPr="00CD4091" w:rsidRDefault="0063575D" w:rsidP="00266D0E">
            <w:pPr>
              <w:pStyle w:val="NoSpacing"/>
              <w:jc w:val="center"/>
            </w:pPr>
            <w:r w:rsidRPr="00CD4091">
              <w:t>Carrier: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6D5" w14:textId="77777777" w:rsidR="00BC7572" w:rsidRPr="00CD4091" w:rsidRDefault="00DD01AE" w:rsidP="00266D0E">
            <w:pPr>
              <w:pStyle w:val="NoSpacing"/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98C34B" w14:textId="77777777" w:rsidR="00BC7572" w:rsidRPr="00CD4091" w:rsidRDefault="0063575D" w:rsidP="00266D0E">
            <w:pPr>
              <w:pStyle w:val="NoSpacing"/>
              <w:jc w:val="center"/>
            </w:pPr>
            <w:r w:rsidRPr="00CD4091">
              <w:t>Checked By: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88ECE2" w14:textId="77777777" w:rsidR="00BC7572" w:rsidRPr="00CD4091" w:rsidRDefault="00DD01AE" w:rsidP="00266D0E">
            <w:pPr>
              <w:pStyle w:val="NoSpacing"/>
            </w:pPr>
          </w:p>
        </w:tc>
      </w:tr>
      <w:tr w:rsidR="00BC7572" w:rsidRPr="00CD4091" w14:paraId="04763642" w14:textId="77777777">
        <w:trPr>
          <w:trHeight w:val="222"/>
        </w:trPr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11C0D" w14:textId="77777777" w:rsidR="00BC7572" w:rsidRPr="00CD4091" w:rsidRDefault="0063575D" w:rsidP="00266D0E">
            <w:pPr>
              <w:pStyle w:val="NoSpacing"/>
              <w:jc w:val="center"/>
            </w:pPr>
            <w:r w:rsidRPr="00CD4091">
              <w:t>Arrived at: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CE87" w14:textId="77777777" w:rsidR="00BC7572" w:rsidRPr="00CD4091" w:rsidRDefault="0063575D" w:rsidP="00266D0E">
            <w:pPr>
              <w:pStyle w:val="NoSpacing"/>
              <w:jc w:val="right"/>
            </w:pPr>
            <w:r w:rsidRPr="00CD4091">
              <w:t>Date: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28E689" w14:textId="77777777" w:rsidR="00BC7572" w:rsidRPr="00CD4091" w:rsidRDefault="00DD01AE" w:rsidP="00266D0E">
            <w:pPr>
              <w:pStyle w:val="NoSpacing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20F946" w14:textId="77777777" w:rsidR="00BC7572" w:rsidRPr="00CD4091" w:rsidRDefault="0063575D" w:rsidP="00266D0E">
            <w:pPr>
              <w:pStyle w:val="NoSpacing"/>
            </w:pPr>
            <w:r w:rsidRPr="00CD4091">
              <w:t>Time:</w:t>
            </w:r>
          </w:p>
        </w:tc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07D4A9" w14:textId="77777777" w:rsidR="00BC7572" w:rsidRPr="00CD4091" w:rsidRDefault="00DD01AE" w:rsidP="00266D0E">
            <w:pPr>
              <w:pStyle w:val="NoSpacing"/>
            </w:pPr>
          </w:p>
        </w:tc>
      </w:tr>
      <w:tr w:rsidR="00BC7572" w:rsidRPr="00CD4091" w14:paraId="3DF8E187" w14:textId="77777777">
        <w:trPr>
          <w:trHeight w:val="222"/>
        </w:trPr>
        <w:tc>
          <w:tcPr>
            <w:tcW w:w="145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0C33CE" w14:textId="77777777" w:rsidR="00BC7572" w:rsidRPr="00CD4091" w:rsidRDefault="0063575D" w:rsidP="00266D0E">
            <w:pPr>
              <w:pStyle w:val="NoSpacing"/>
              <w:jc w:val="center"/>
            </w:pPr>
            <w:r w:rsidRPr="00CD4091">
              <w:t>Unloaded at: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D2C37A8" w14:textId="77777777" w:rsidR="00BC7572" w:rsidRPr="00CD4091" w:rsidRDefault="0063575D" w:rsidP="00266D0E">
            <w:pPr>
              <w:pStyle w:val="NoSpacing"/>
              <w:jc w:val="right"/>
            </w:pPr>
            <w:r w:rsidRPr="00CD4091">
              <w:t>Date: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04600F5C" w14:textId="77777777" w:rsidR="00BC7572" w:rsidRPr="00CD4091" w:rsidRDefault="00DD01AE" w:rsidP="00266D0E">
            <w:pPr>
              <w:pStyle w:val="NoSpacing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43A0267" w14:textId="77777777" w:rsidR="00BC7572" w:rsidRPr="00CD4091" w:rsidRDefault="0063575D" w:rsidP="00266D0E">
            <w:pPr>
              <w:pStyle w:val="NoSpacing"/>
            </w:pPr>
            <w:r w:rsidRPr="00CD4091">
              <w:t>Time:</w:t>
            </w:r>
          </w:p>
        </w:tc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07B1C48" w14:textId="77777777" w:rsidR="00BC7572" w:rsidRPr="00CD4091" w:rsidRDefault="00DD01AE" w:rsidP="00266D0E">
            <w:pPr>
              <w:pStyle w:val="NoSpacing"/>
            </w:pPr>
          </w:p>
        </w:tc>
      </w:tr>
      <w:tr w:rsidR="00BC7572" w:rsidRPr="00CD4091" w14:paraId="265FC960" w14:textId="77777777">
        <w:trPr>
          <w:trHeight w:val="222"/>
        </w:trPr>
        <w:tc>
          <w:tcPr>
            <w:tcW w:w="9576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FF0DD20" w14:textId="77777777" w:rsidR="00BC7572" w:rsidRPr="00CD4091" w:rsidRDefault="0063575D" w:rsidP="00266D0E">
            <w:pPr>
              <w:pStyle w:val="NoSpacing"/>
              <w:jc w:val="center"/>
              <w:rPr>
                <w:b/>
              </w:rPr>
            </w:pPr>
            <w:r w:rsidRPr="00CD4091">
              <w:rPr>
                <w:b/>
              </w:rPr>
              <w:t>Received By</w:t>
            </w:r>
          </w:p>
        </w:tc>
      </w:tr>
      <w:tr w:rsidR="00BC7572" w:rsidRPr="00CD4091" w14:paraId="2571BE7D" w14:textId="77777777">
        <w:trPr>
          <w:trHeight w:val="222"/>
        </w:trPr>
        <w:tc>
          <w:tcPr>
            <w:tcW w:w="145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3BD3CEB" w14:textId="77777777" w:rsidR="00BC7572" w:rsidRPr="00CD4091" w:rsidRDefault="0063575D" w:rsidP="00266D0E">
            <w:pPr>
              <w:pStyle w:val="NoSpacing"/>
              <w:jc w:val="center"/>
            </w:pPr>
            <w:r w:rsidRPr="00CD4091">
              <w:t>Signature: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DD6E36E" w14:textId="77777777" w:rsidR="00BC7572" w:rsidRPr="00CD4091" w:rsidRDefault="00DD01AE" w:rsidP="00266D0E">
            <w:pPr>
              <w:pStyle w:val="NoSpacing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7DFC78E" w14:textId="77777777" w:rsidR="00BC7572" w:rsidRPr="00CD4091" w:rsidRDefault="0063575D" w:rsidP="00266D0E">
            <w:pPr>
              <w:pStyle w:val="NoSpacing"/>
            </w:pPr>
            <w:r w:rsidRPr="00CD4091">
              <w:t>Date:</w:t>
            </w:r>
          </w:p>
        </w:tc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6EF76F32" w14:textId="77777777" w:rsidR="00BC7572" w:rsidRPr="00CD4091" w:rsidRDefault="00DD01AE" w:rsidP="00266D0E">
            <w:pPr>
              <w:pStyle w:val="NoSpacing"/>
            </w:pPr>
          </w:p>
        </w:tc>
      </w:tr>
    </w:tbl>
    <w:p w14:paraId="17A5757D" w14:textId="77777777" w:rsidR="00BC7572" w:rsidRDefault="00DD01AE" w:rsidP="00266D0E">
      <w:pPr>
        <w:pStyle w:val="NoSpacing"/>
      </w:pPr>
    </w:p>
    <w:p w14:paraId="4198F91A" w14:textId="42022240" w:rsidR="00BC7572" w:rsidRPr="00F10982" w:rsidRDefault="00DD01AE" w:rsidP="00266D0E">
      <w:pPr>
        <w:pStyle w:val="NoSpacing"/>
      </w:pPr>
    </w:p>
    <w:sectPr w:rsidR="00BC7572" w:rsidRPr="00F10982" w:rsidSect="00BC7572">
      <w:footerReference w:type="default" r:id="rId6"/>
      <w:pgSz w:w="12240" w:h="15840"/>
      <w:pgMar w:top="13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3BC9" w14:textId="77777777" w:rsidR="00DD01AE" w:rsidRDefault="00DD01AE" w:rsidP="00D45CE3">
      <w:pPr>
        <w:spacing w:after="0" w:line="240" w:lineRule="auto"/>
      </w:pPr>
      <w:r>
        <w:separator/>
      </w:r>
    </w:p>
  </w:endnote>
  <w:endnote w:type="continuationSeparator" w:id="0">
    <w:p w14:paraId="74A2CCF6" w14:textId="77777777" w:rsidR="00DD01AE" w:rsidRDefault="00DD01AE" w:rsidP="00D45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F304" w14:textId="29126C24" w:rsidR="00D45CE3" w:rsidRDefault="00D45CE3">
    <w:pPr>
      <w:pStyle w:val="Footer"/>
    </w:pPr>
    <w:r w:rsidRPr="008B342D">
      <w:rPr>
        <w:noProof/>
      </w:rPr>
      <w:drawing>
        <wp:inline distT="0" distB="0" distL="0" distR="0" wp14:anchorId="42CB7C0B" wp14:editId="1362791B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FD51" w14:textId="77777777" w:rsidR="00DD01AE" w:rsidRDefault="00DD01AE" w:rsidP="00D45CE3">
      <w:pPr>
        <w:spacing w:after="0" w:line="240" w:lineRule="auto"/>
      </w:pPr>
      <w:r>
        <w:separator/>
      </w:r>
    </w:p>
  </w:footnote>
  <w:footnote w:type="continuationSeparator" w:id="0">
    <w:p w14:paraId="42C8B8F7" w14:textId="77777777" w:rsidR="00DD01AE" w:rsidRDefault="00DD01AE" w:rsidP="00D45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82"/>
    <w:rsid w:val="00266D0E"/>
    <w:rsid w:val="0063575D"/>
    <w:rsid w:val="00B154DE"/>
    <w:rsid w:val="00D45CE3"/>
    <w:rsid w:val="00DD01AE"/>
    <w:rsid w:val="00F1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FD91"/>
  <w15:chartTrackingRefBased/>
  <w15:docId w15:val="{4B2767AD-E609-EE46-B5F8-C7F52996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B1"/>
    <w:pPr>
      <w:spacing w:after="200" w:line="276" w:lineRule="auto"/>
    </w:pPr>
    <w:rPr>
      <w:color w:val="22222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0982"/>
    <w:rPr>
      <w:color w:val="222222"/>
      <w:sz w:val="24"/>
      <w:szCs w:val="24"/>
    </w:rPr>
  </w:style>
  <w:style w:type="table" w:styleId="TableGrid">
    <w:name w:val="Table Grid"/>
    <w:basedOn w:val="TableNormal"/>
    <w:uiPriority w:val="59"/>
    <w:rsid w:val="00F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4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40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5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CE3"/>
    <w:rPr>
      <w:color w:val="22222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5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CE3"/>
    <w:rPr>
      <w:color w:val="22222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349</Characters>
  <Application>Microsoft Office Word</Application>
  <DocSecurity>0</DocSecurity>
  <Lines>86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Dock Receipt Template</vt:lpstr>
    </vt:vector>
  </TitlesOfParts>
  <Manager/>
  <Company/>
  <LinksUpToDate>false</LinksUpToDate>
  <CharactersWithSpaces>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Dock Receipt Template</dc:title>
  <dc:subject/>
  <dc:creator>InvoiceMaker</dc:creator>
  <cp:keywords/>
  <dc:description/>
  <cp:lastModifiedBy>Casey Lewis</cp:lastModifiedBy>
  <cp:revision>5</cp:revision>
  <dcterms:created xsi:type="dcterms:W3CDTF">2022-01-26T07:14:00Z</dcterms:created>
  <dcterms:modified xsi:type="dcterms:W3CDTF">2022-01-28T04:25:00Z</dcterms:modified>
  <cp:category/>
</cp:coreProperties>
</file>